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EC5D7" w14:textId="67818155" w:rsidR="00623846" w:rsidRDefault="00B438B1" w:rsidP="00B438B1">
      <w:pPr>
        <w:pStyle w:val="Overskrift2"/>
        <w:rPr>
          <w:rFonts w:asciiTheme="minorHAnsi" w:hAnsiTheme="minorHAnsi"/>
        </w:rPr>
      </w:pPr>
      <w:r>
        <w:rPr>
          <w:rFonts w:asciiTheme="minorHAnsi" w:hAnsiTheme="minorHAnsi"/>
        </w:rPr>
        <w:t>Bank</w:t>
      </w:r>
      <w:r w:rsidR="007853B6">
        <w:rPr>
          <w:rFonts w:asciiTheme="minorHAnsi" w:hAnsiTheme="minorHAnsi"/>
        </w:rPr>
        <w:t xml:space="preserve"> </w:t>
      </w:r>
      <w:r w:rsidR="002251BF">
        <w:rPr>
          <w:rFonts w:asciiTheme="minorHAnsi" w:hAnsiTheme="minorHAnsi"/>
        </w:rPr>
        <w:t>Dag-3k</w:t>
      </w:r>
      <w:bookmarkStart w:id="0" w:name="_GoBack"/>
      <w:bookmarkEnd w:id="0"/>
      <w:r w:rsidR="00DB409B">
        <w:rPr>
          <w:rFonts w:asciiTheme="minorHAnsi" w:hAnsiTheme="minorHAnsi"/>
        </w:rPr>
        <w:t>:</w:t>
      </w:r>
      <w:r w:rsidR="00B66761" w:rsidRPr="00B66761">
        <w:rPr>
          <w:rFonts w:asciiTheme="minorHAnsi" w:hAnsiTheme="minorHAnsi"/>
        </w:rPr>
        <w:t xml:space="preserve"> </w:t>
      </w:r>
      <w:r w:rsidR="00CC43C4">
        <w:rPr>
          <w:rFonts w:asciiTheme="minorHAnsi" w:hAnsiTheme="minorHAnsi"/>
        </w:rPr>
        <w:t>Parkering – Eksamen</w:t>
      </w:r>
    </w:p>
    <w:p w14:paraId="69AF7CE8" w14:textId="77777777" w:rsidR="00CC43C4" w:rsidRDefault="00CC43C4" w:rsidP="00CC43C4"/>
    <w:p w14:paraId="7B0B6745" w14:textId="77777777" w:rsidR="00CC43C4" w:rsidRDefault="00CC43C4" w:rsidP="00CC43C4">
      <w:r>
        <w:rPr>
          <w:noProof/>
        </w:rPr>
        <w:drawing>
          <wp:inline distT="0" distB="0" distL="0" distR="0" wp14:anchorId="3A9F8A2B" wp14:editId="15846A04">
            <wp:extent cx="5758221" cy="2432649"/>
            <wp:effectExtent l="0" t="0" r="0" b="6350"/>
            <wp:docPr id="26" name="Bilde 26" descr="D:\Mine dokumenter\My Pictures\Eksamen\DSC034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D:\Mine dokumenter\My Pictures\Eksamen\DSC0348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342" b="19144"/>
                    <a:stretch/>
                  </pic:blipFill>
                  <pic:spPr bwMode="auto">
                    <a:xfrm>
                      <a:off x="0" y="0"/>
                      <a:ext cx="5760720" cy="2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85C9D5" w14:textId="77777777" w:rsidR="00CC43C4" w:rsidRPr="00EC43F3" w:rsidRDefault="00CC43C4" w:rsidP="00CC43C4"/>
    <w:p w14:paraId="4A9CF5AD" w14:textId="77777777" w:rsidR="00CC43C4" w:rsidRDefault="00CC43C4" w:rsidP="00CC43C4"/>
    <w:p w14:paraId="0289CD16" w14:textId="77777777" w:rsidR="00CC43C4" w:rsidRDefault="00CC43C4" w:rsidP="00CC43C4">
      <w:r>
        <w:t>Det står 80 biler på en parkeringsplass.</w:t>
      </w:r>
    </w:p>
    <w:p w14:paraId="7B8D734B" w14:textId="77777777" w:rsidR="00CC43C4" w:rsidRDefault="00CC43C4" w:rsidP="00CC43C4"/>
    <w:p w14:paraId="7C8D0E30" w14:textId="77777777" w:rsidR="00CC43C4" w:rsidRDefault="00CC43C4" w:rsidP="00CC43C4">
      <w:r>
        <w:t xml:space="preserve">48 av bilene er tohjulsdrevet og resten er firehjulsdrevet. </w:t>
      </w:r>
    </w:p>
    <w:p w14:paraId="4A6647A4" w14:textId="77777777" w:rsidR="00CC43C4" w:rsidRDefault="00CC43C4" w:rsidP="00CC43C4"/>
    <w:p w14:paraId="50D73053" w14:textId="77777777" w:rsidR="00CC43C4" w:rsidRDefault="00CC43C4" w:rsidP="00CC43C4">
      <w:pPr>
        <w:pStyle w:val="Listeavsnitt"/>
        <w:numPr>
          <w:ilvl w:val="0"/>
          <w:numId w:val="3"/>
        </w:numPr>
        <w:shd w:val="clear" w:color="auto" w:fill="FFFFFF"/>
        <w:spacing w:line="276" w:lineRule="auto"/>
      </w:pPr>
      <w:r>
        <w:t>Hvor mange prosent av bilene er firehjulsdrevet?</w:t>
      </w:r>
    </w:p>
    <w:p w14:paraId="6A65C082" w14:textId="77777777" w:rsidR="00CC43C4" w:rsidRDefault="00CC43C4" w:rsidP="00CC43C4">
      <w:pPr>
        <w:pStyle w:val="Listeavsnitt"/>
      </w:pPr>
    </w:p>
    <w:p w14:paraId="13E3DF7E" w14:textId="77777777" w:rsidR="00CC43C4" w:rsidRDefault="00CC43C4" w:rsidP="00CC43C4">
      <w:r>
        <w:t>60</w:t>
      </w:r>
      <w:r w:rsidRPr="00A5011D">
        <w:t xml:space="preserve"> % av bilene på parkeringsplassen bruker diesel som drivstoff og</w:t>
      </w:r>
      <w:r>
        <w:t xml:space="preserve"> </w:t>
      </w:r>
      <w:r w:rsidRPr="00A5011D">
        <w:rPr>
          <w:position w:val="-24"/>
        </w:rPr>
        <w:object w:dxaOrig="260" w:dyaOrig="620" w14:anchorId="42ACD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pt;height:31pt" o:ole="">
            <v:imagedata r:id="rId6" o:title=""/>
          </v:shape>
          <o:OLEObject Type="Embed" ProgID="Equation.DSMT4" ShapeID="_x0000_i1025" DrawAspect="Content" ObjectID="_1538578977" r:id="rId7"/>
        </w:object>
      </w:r>
      <w:r w:rsidRPr="00A5011D">
        <w:t xml:space="preserve"> bruker bensin.  </w:t>
      </w:r>
    </w:p>
    <w:p w14:paraId="5C972BB1" w14:textId="2801958E" w:rsidR="00CC43C4" w:rsidRDefault="00CC43C4" w:rsidP="00CC43C4">
      <w:r w:rsidRPr="00A5011D">
        <w:t>Resten av bilene er hybridbiler</w:t>
      </w:r>
      <w:r>
        <w:t>.</w:t>
      </w:r>
      <w:r>
        <w:br/>
      </w:r>
    </w:p>
    <w:p w14:paraId="2E7417CB" w14:textId="77777777" w:rsidR="00CC43C4" w:rsidRDefault="00CC43C4" w:rsidP="00CC43C4">
      <w:pPr>
        <w:pStyle w:val="Listeavsnitt"/>
        <w:numPr>
          <w:ilvl w:val="0"/>
          <w:numId w:val="3"/>
        </w:numPr>
        <w:shd w:val="clear" w:color="auto" w:fill="FFFFFF"/>
        <w:spacing w:line="276" w:lineRule="auto"/>
      </w:pPr>
      <w:r>
        <w:t>Hvor mange biler er hybridbiler?</w:t>
      </w:r>
    </w:p>
    <w:p w14:paraId="36C18F34" w14:textId="77777777" w:rsidR="00CC43C4" w:rsidRDefault="00CC43C4" w:rsidP="00CC43C4"/>
    <w:p w14:paraId="6DCA2ACF" w14:textId="77777777" w:rsidR="00CC43C4" w:rsidRPr="00CC43C4" w:rsidRDefault="00CC43C4" w:rsidP="00CC43C4"/>
    <w:p w14:paraId="6568C490" w14:textId="77777777" w:rsidR="00101421" w:rsidRDefault="00101421" w:rsidP="00101421"/>
    <w:sectPr w:rsidR="00101421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D7D00"/>
    <w:multiLevelType w:val="hybridMultilevel"/>
    <w:tmpl w:val="2DB040BC"/>
    <w:lvl w:ilvl="0" w:tplc="CA1083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F224A"/>
    <w:multiLevelType w:val="hybridMultilevel"/>
    <w:tmpl w:val="0CB85E88"/>
    <w:lvl w:ilvl="0" w:tplc="E9D0911A">
      <w:start w:val="1"/>
      <w:numFmt w:val="lowerLetter"/>
      <w:lvlText w:val="%1)"/>
      <w:lvlJc w:val="left"/>
      <w:pPr>
        <w:ind w:left="720" w:hanging="360"/>
      </w:pPr>
      <w:rPr>
        <w:rFonts w:ascii="Franklin Gothic Book" w:eastAsia="Times New Roman" w:hAnsi="Franklin Gothic Book" w:cs="Calibri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61"/>
    <w:rsid w:val="000643D9"/>
    <w:rsid w:val="00073AD2"/>
    <w:rsid w:val="00101421"/>
    <w:rsid w:val="00177A68"/>
    <w:rsid w:val="002251BF"/>
    <w:rsid w:val="00346B81"/>
    <w:rsid w:val="00366FEE"/>
    <w:rsid w:val="003D29E2"/>
    <w:rsid w:val="00623846"/>
    <w:rsid w:val="006B102C"/>
    <w:rsid w:val="007853B6"/>
    <w:rsid w:val="00843137"/>
    <w:rsid w:val="00B438B1"/>
    <w:rsid w:val="00B66761"/>
    <w:rsid w:val="00B83B3B"/>
    <w:rsid w:val="00C47E2F"/>
    <w:rsid w:val="00C731EF"/>
    <w:rsid w:val="00CC43C4"/>
    <w:rsid w:val="00D84776"/>
    <w:rsid w:val="00DB409B"/>
    <w:rsid w:val="00E7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B1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avstand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6B10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nb-NO" w:eastAsia="nb-NO"/>
    </w:rPr>
  </w:style>
  <w:style w:type="character" w:styleId="Plassholdertekst">
    <w:name w:val="Placeholder Text"/>
    <w:basedOn w:val="Standardskriftforavsnitt"/>
    <w:uiPriority w:val="99"/>
    <w:semiHidden/>
    <w:rsid w:val="00E74E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wmf"/><Relationship Id="rId7" Type="http://schemas.openxmlformats.org/officeDocument/2006/relationships/oleObject" Target="embeddings/oleObject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314</Characters>
  <Application>Microsoft Macintosh Word</Application>
  <DocSecurity>0</DocSecurity>
  <Lines>2</Lines>
  <Paragraphs>1</Paragraphs>
  <ScaleCrop>false</ScaleCrop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Ole H. Johansen</cp:lastModifiedBy>
  <cp:revision>9</cp:revision>
  <dcterms:created xsi:type="dcterms:W3CDTF">2016-09-06T19:50:00Z</dcterms:created>
  <dcterms:modified xsi:type="dcterms:W3CDTF">2016-10-21T16:15:00Z</dcterms:modified>
</cp:coreProperties>
</file>